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0FD0E" w14:textId="58CC54FA" w:rsidR="004E34BB" w:rsidRPr="00571823" w:rsidRDefault="004E34BB" w:rsidP="004E34BB">
      <w:pPr>
        <w:pStyle w:val="Bezodstpw"/>
      </w:pPr>
    </w:p>
    <w:p w14:paraId="6EEE8482" w14:textId="4FD24EAC" w:rsidR="00F719B6" w:rsidRDefault="00F719B6" w:rsidP="00F719B6">
      <w:pPr>
        <w:spacing w:before="360" w:after="119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5220F69F" wp14:editId="55A21F4E">
            <wp:extent cx="1828800" cy="9461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8EF7A" w14:textId="77777777" w:rsidR="004E34BB" w:rsidRPr="00DC0B30" w:rsidRDefault="004E34BB" w:rsidP="004E34BB">
      <w:pPr>
        <w:spacing w:before="36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020">
        <w:rPr>
          <w:rFonts w:ascii="Times New Roman" w:eastAsia="Times New Roman" w:hAnsi="Times New Roman"/>
          <w:b/>
          <w:sz w:val="28"/>
          <w:szCs w:val="28"/>
          <w:lang w:eastAsia="pl-PL"/>
        </w:rPr>
        <w:t>PROTOKÓŁ  Z OTWARCIA OFERT</w:t>
      </w:r>
    </w:p>
    <w:p w14:paraId="1AB82305" w14:textId="18F4E0BE" w:rsidR="004E34BB" w:rsidRPr="00E62020" w:rsidRDefault="004E34BB" w:rsidP="004E34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 zadanie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.:”</w:t>
      </w:r>
      <w:r>
        <w:rPr>
          <w:rFonts w:ascii="Times New Roman" w:eastAsia="ArialMT" w:hAnsi="Times New Roman"/>
          <w:b/>
          <w:bCs/>
          <w:i/>
          <w:iCs/>
          <w:sz w:val="28"/>
          <w:szCs w:val="28"/>
          <w:lang w:eastAsia="ar-SA"/>
        </w:rPr>
        <w:t>Przebudowa i doposażenie budynku po szkole podstawowej w Świątkowiźnie na potrzeby Dziennego Domu Pobytu Senior Plus”</w:t>
      </w:r>
    </w:p>
    <w:p w14:paraId="2524287F" w14:textId="77777777" w:rsidR="004E34BB" w:rsidRPr="00E62020" w:rsidRDefault="004E34BB" w:rsidP="004E34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325405" w14:textId="77777777" w:rsidR="004E34BB" w:rsidRDefault="004E34BB" w:rsidP="004E34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CE3362" w14:textId="60BEA9CC" w:rsidR="004E34BB" w:rsidRPr="00CB7335" w:rsidRDefault="004E34BB" w:rsidP="004E34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dniu 22.10.2020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r. o godz. 10.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15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w sali nr 2 Urzędu Gminy Fabianki odbyło się otwarcie ofert przetargowych   na ww. zadanie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1962246" w14:textId="77777777" w:rsidR="004E34BB" w:rsidRPr="00E62020" w:rsidRDefault="004E34BB" w:rsidP="004E34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Obecni na otwarciu:</w:t>
      </w:r>
    </w:p>
    <w:p w14:paraId="57ADB1F1" w14:textId="77777777" w:rsidR="004E34BB" w:rsidRPr="00E62020" w:rsidRDefault="004E34BB" w:rsidP="004E34B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przetargowa w składzie: </w:t>
      </w:r>
    </w:p>
    <w:p w14:paraId="3D905493" w14:textId="5DEC2301" w:rsidR="004E34BB" w:rsidRDefault="004E34BB" w:rsidP="004E34BB">
      <w:pPr>
        <w:spacing w:after="0" w:line="360" w:lineRule="auto"/>
        <w:ind w:left="12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– Przewodniczący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5096610" w14:textId="3CBB5579" w:rsidR="004E34BB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Waldemar Marciniak – Członek</w:t>
      </w:r>
    </w:p>
    <w:p w14:paraId="349D6BC6" w14:textId="12ABD58C" w:rsidR="004E34BB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Sekretarz</w:t>
      </w:r>
    </w:p>
    <w:p w14:paraId="163C5D5B" w14:textId="77777777" w:rsidR="004E34BB" w:rsidRDefault="004E34BB" w:rsidP="004E34B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>Przedstawiciele oferentów</w:t>
      </w:r>
      <w:r w:rsidRPr="00CB7335">
        <w:rPr>
          <w:rFonts w:ascii="Times New Roman" w:eastAsia="Times New Roman" w:hAnsi="Times New Roman"/>
          <w:sz w:val="20"/>
          <w:szCs w:val="20"/>
          <w:lang w:eastAsia="pl-PL"/>
        </w:rPr>
        <w:t xml:space="preserve">:  </w:t>
      </w:r>
      <w:r w:rsidRPr="00CB7335">
        <w:rPr>
          <w:rFonts w:ascii="Times New Roman" w:hAnsi="Times New Roman"/>
          <w:sz w:val="20"/>
          <w:szCs w:val="20"/>
          <w:shd w:val="clear" w:color="auto" w:fill="FFFFFF"/>
        </w:rPr>
        <w:t>wg załączonej listy obecności</w:t>
      </w:r>
      <w:r>
        <w:rPr>
          <w:rFonts w:ascii="Times New Roman" w:hAnsi="Times New Roman"/>
          <w:b/>
          <w:i/>
          <w:shd w:val="clear" w:color="auto" w:fill="FFFFFF"/>
        </w:rPr>
        <w:t xml:space="preserve"> </w:t>
      </w:r>
    </w:p>
    <w:p w14:paraId="24D6180B" w14:textId="4DE0A402" w:rsidR="004E34BB" w:rsidRPr="00BA52D2" w:rsidRDefault="004E34BB" w:rsidP="004E34BB">
      <w:pPr>
        <w:spacing w:after="0" w:line="36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>Przewodniczący komisji przetargowej,  bezpośrednio przed otwarciem ofert podał kwotę  jaką zamawiający zamierza przeznaczyć na w/w zadanie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74D1D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 317.414,19 zł brutto </w:t>
      </w:r>
    </w:p>
    <w:p w14:paraId="44652960" w14:textId="2FB3DCB0" w:rsidR="004E34BB" w:rsidRPr="00E62020" w:rsidRDefault="004E34BB" w:rsidP="004E34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Na realizację zadania  złożono </w:t>
      </w:r>
      <w:r w:rsidR="00AF70C2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</w:t>
      </w:r>
      <w:r w:rsidR="00AF70C2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wg poniższego zestawienia: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3750"/>
        <w:gridCol w:w="2766"/>
        <w:gridCol w:w="2131"/>
      </w:tblGrid>
      <w:tr w:rsidR="004E34BB" w:rsidRPr="00E62020" w14:paraId="44E2E839" w14:textId="77777777" w:rsidTr="00B5790A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175F" w14:textId="77777777" w:rsidR="004E34BB" w:rsidRPr="00E62020" w:rsidRDefault="004E34BB" w:rsidP="00B579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8CFF" w14:textId="77777777" w:rsidR="004E34BB" w:rsidRPr="00E62020" w:rsidRDefault="004E34BB" w:rsidP="00B579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0BA5" w14:textId="77777777" w:rsidR="004E34BB" w:rsidRPr="00E62020" w:rsidRDefault="004E34BB" w:rsidP="00B579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A045" w14:textId="77777777" w:rsidR="004E34BB" w:rsidRPr="00E62020" w:rsidRDefault="004E34BB" w:rsidP="00B579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3D0D" w14:textId="77777777" w:rsidR="004E34BB" w:rsidRPr="00E62020" w:rsidRDefault="004E34BB" w:rsidP="00B579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wykonania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 warunki płatności , gwarancja</w:t>
            </w:r>
          </w:p>
        </w:tc>
      </w:tr>
      <w:tr w:rsidR="004E34BB" w:rsidRPr="00E62020" w14:paraId="2FDACE0F" w14:textId="77777777" w:rsidTr="00B579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BE01" w14:textId="77777777" w:rsidR="004E34BB" w:rsidRPr="00970849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0A66" w14:textId="77777777" w:rsidR="004E34BB" w:rsidRPr="00970849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4E1" w14:textId="4797E29B" w:rsidR="004E34BB" w:rsidRDefault="004E34BB" w:rsidP="00B579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Przedsiębiorstwo Handlowo Usługowe TYMBUD </w:t>
            </w:r>
            <w:r w:rsidR="00F719B6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Szwech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14:paraId="0896610E" w14:textId="77777777" w:rsidR="004E34BB" w:rsidRDefault="004E34BB" w:rsidP="00B579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Maszewo Duże, ul. Dębowa 37</w:t>
            </w:r>
          </w:p>
          <w:p w14:paraId="5914C352" w14:textId="345F3235" w:rsidR="004E34BB" w:rsidRPr="00970849" w:rsidRDefault="004E34BB" w:rsidP="00B579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09 – 400 Płock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995" w14:textId="77777777" w:rsidR="004E34BB" w:rsidRDefault="004E34BB" w:rsidP="00B5790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709485F8" w14:textId="797E3B90" w:rsidR="004E34BB" w:rsidRPr="00970849" w:rsidRDefault="004E34BB" w:rsidP="00B5790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466.170,00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67D1" w14:textId="28309D68" w:rsidR="004E34BB" w:rsidRPr="00970849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Termin wykonania – do dnia 18.12.2020r.</w:t>
            </w:r>
          </w:p>
          <w:p w14:paraId="316F85FB" w14:textId="036C9357" w:rsidR="004E34BB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>warunki płatności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-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14:paraId="1E73CBD9" w14:textId="5EDC7B47" w:rsidR="004E34BB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 od daty przedstawienia faktury</w:t>
            </w:r>
          </w:p>
          <w:p w14:paraId="5B5FF941" w14:textId="79176AB9" w:rsidR="004E34BB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 60 miesięcy</w:t>
            </w:r>
          </w:p>
          <w:p w14:paraId="0BEA2003" w14:textId="77777777" w:rsidR="004E34BB" w:rsidRPr="00970849" w:rsidRDefault="004E34BB" w:rsidP="00B5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4ED03A4" w14:textId="4D9FDE6C" w:rsidR="00BE28FE" w:rsidRDefault="00BE28FE"/>
    <w:p w14:paraId="5BE8D67E" w14:textId="77777777" w:rsidR="004E34BB" w:rsidRDefault="004E34BB" w:rsidP="004E34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Podpisy:</w:t>
      </w:r>
      <w:bookmarkStart w:id="0" w:name="_GoBack"/>
      <w:bookmarkEnd w:id="0"/>
    </w:p>
    <w:p w14:paraId="0E797904" w14:textId="77777777" w:rsidR="004E34BB" w:rsidRPr="00E62020" w:rsidRDefault="004E34BB" w:rsidP="004E34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244EBD" w14:textId="7A73AE6B" w:rsidR="004E34BB" w:rsidRPr="00E62020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– 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……..</w:t>
      </w:r>
    </w:p>
    <w:p w14:paraId="3CEDA305" w14:textId="7C278748" w:rsidR="004E34BB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Waldemar Marciniak –  ……………………</w:t>
      </w:r>
    </w:p>
    <w:p w14:paraId="0393C20C" w14:textId="225CC94F" w:rsidR="004E34BB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Wnukiewicz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…………………………….</w:t>
      </w:r>
    </w:p>
    <w:p w14:paraId="568807EC" w14:textId="77777777" w:rsidR="004E34BB" w:rsidRPr="00E62020" w:rsidRDefault="004E34BB" w:rsidP="004E34B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BA4C01A" w14:textId="77777777" w:rsidR="004E34BB" w:rsidRPr="00E62020" w:rsidRDefault="004E34BB" w:rsidP="004E34BB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</w:p>
    <w:p w14:paraId="3A6A7758" w14:textId="77777777" w:rsidR="004E34BB" w:rsidRPr="00E62020" w:rsidRDefault="004E34BB" w:rsidP="004E34BB">
      <w:pPr>
        <w:spacing w:after="0" w:line="36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………………………………………</w:t>
      </w:r>
    </w:p>
    <w:p w14:paraId="217132E7" w14:textId="77777777" w:rsidR="004E34BB" w:rsidRPr="00E62020" w:rsidRDefault="004E34BB" w:rsidP="004E34BB">
      <w:pPr>
        <w:spacing w:after="0" w:line="36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Podpis kierownika jednostki </w:t>
      </w:r>
    </w:p>
    <w:p w14:paraId="0EBA89C9" w14:textId="77777777" w:rsidR="004E34BB" w:rsidRPr="00DC0B30" w:rsidRDefault="004E34BB" w:rsidP="004E34BB">
      <w:pPr>
        <w:tabs>
          <w:tab w:val="left" w:pos="1177"/>
        </w:tabs>
      </w:pPr>
    </w:p>
    <w:p w14:paraId="0924B7C5" w14:textId="77777777" w:rsidR="004E34BB" w:rsidRDefault="004E34BB"/>
    <w:sectPr w:rsidR="004E34BB" w:rsidSect="00F719B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50C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BB"/>
    <w:rsid w:val="004E34BB"/>
    <w:rsid w:val="00AF70C2"/>
    <w:rsid w:val="00BE28FE"/>
    <w:rsid w:val="00F7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5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4B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4B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swnukiewicz</cp:lastModifiedBy>
  <cp:revision>2</cp:revision>
  <cp:lastPrinted>2020-10-22T09:19:00Z</cp:lastPrinted>
  <dcterms:created xsi:type="dcterms:W3CDTF">2020-10-22T09:21:00Z</dcterms:created>
  <dcterms:modified xsi:type="dcterms:W3CDTF">2020-10-22T09:21:00Z</dcterms:modified>
</cp:coreProperties>
</file>